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78" w:type="dxa"/>
        <w:jc w:val="center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6"/>
      </w:tblGrid>
      <w:tr w:rsidR="00CF78F2" w:rsidTr="00A35CE5">
        <w:trPr>
          <w:trHeight w:val="655"/>
          <w:jc w:val="center"/>
        </w:trPr>
        <w:tc>
          <w:tcPr>
            <w:tcW w:w="10378" w:type="dxa"/>
            <w:gridSpan w:val="4"/>
            <w:tcBorders>
              <w:bottom w:val="single" w:sz="4" w:space="0" w:color="auto"/>
            </w:tcBorders>
            <w:vAlign w:val="center"/>
          </w:tcPr>
          <w:p w:rsidR="00CF78F2" w:rsidRPr="00146E90" w:rsidRDefault="00CF78F2" w:rsidP="00146E90">
            <w:pPr>
              <w:pStyle w:val="a5"/>
              <w:numPr>
                <w:ilvl w:val="0"/>
                <w:numId w:val="8"/>
              </w:numPr>
              <w:rPr>
                <w:b/>
                <w:noProof/>
                <w:sz w:val="28"/>
                <w:szCs w:val="28"/>
                <w:lang w:eastAsia="el-GR"/>
              </w:rPr>
            </w:pPr>
            <w:r w:rsidRPr="00146E90">
              <w:rPr>
                <w:b/>
                <w:noProof/>
                <w:sz w:val="28"/>
                <w:szCs w:val="28"/>
                <w:lang w:eastAsia="el-GR"/>
              </w:rPr>
              <w:t>Συμπληρώνω τη συλλαβή που λείπει:</w:t>
            </w:r>
          </w:p>
          <w:p w:rsidR="00CF78F2" w:rsidRPr="00CF78F2" w:rsidRDefault="00CF78F2" w:rsidP="003C16F3">
            <w:pPr>
              <w:jc w:val="center"/>
              <w:rPr>
                <w:b/>
                <w:noProof/>
                <w:lang w:eastAsia="el-GR"/>
              </w:rPr>
            </w:pP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η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A0721F">
              <w:rPr>
                <w:rFonts w:ascii="Segoe Print" w:hAnsi="Segoe Print"/>
                <w:b/>
                <w:noProof/>
                <w:sz w:val="28"/>
                <w:szCs w:val="28"/>
                <w:highlight w:val="lightGray"/>
                <w:lang w:eastAsia="el-GR"/>
              </w:rPr>
              <w:t>γ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ε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μα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A0721F">
              <w:rPr>
                <w:rFonts w:ascii="Segoe Print" w:hAnsi="Segoe Print"/>
                <w:b/>
                <w:noProof/>
                <w:sz w:val="28"/>
                <w:szCs w:val="28"/>
                <w:highlight w:val="lightGray"/>
                <w:lang w:eastAsia="el-GR"/>
              </w:rPr>
              <w:t>γ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ο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θι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A0721F">
              <w:rPr>
                <w:rFonts w:ascii="Segoe Print" w:hAnsi="Segoe Print"/>
                <w:b/>
                <w:noProof/>
                <w:sz w:val="28"/>
                <w:szCs w:val="28"/>
                <w:highlight w:val="lightGray"/>
                <w:lang w:eastAsia="el-GR"/>
              </w:rPr>
              <w:t>γ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α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θα</w:t>
            </w:r>
            <w:r w:rsidRPr="00CF78F2">
              <w:rPr>
                <w:b/>
                <w:noProof/>
                <w:sz w:val="28"/>
                <w:szCs w:val="28"/>
                <w:lang w:eastAsia="el-GR"/>
              </w:rPr>
              <w:t xml:space="preserve">     </w:t>
            </w:r>
            <w:r w:rsidRPr="00CF78F2">
              <w:rPr>
                <w:b/>
                <w:noProof/>
                <w:sz w:val="28"/>
                <w:szCs w:val="28"/>
                <w:highlight w:val="lightGray"/>
                <w:lang w:eastAsia="el-GR"/>
              </w:rPr>
              <w:t>θε</w:t>
            </w:r>
          </w:p>
        </w:tc>
      </w:tr>
      <w:tr w:rsidR="00CF78F2" w:rsidTr="00A35CE5">
        <w:trPr>
          <w:trHeight w:val="978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881A70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29F3F7D" wp14:editId="62538968">
                  <wp:extent cx="1053389" cy="401539"/>
                  <wp:effectExtent l="0" t="0" r="0" b="0"/>
                  <wp:docPr id="2" name="Picture 2" descr="Αποτέλεσμα εικόνας για κιθάρ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κιθάρ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5" t="11214" r="2783" b="16823"/>
                          <a:stretch/>
                        </pic:blipFill>
                        <pic:spPr bwMode="auto">
                          <a:xfrm>
                            <a:off x="0" y="0"/>
                            <a:ext cx="1053771" cy="40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881A70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9CB434F" wp14:editId="45E1F016">
                  <wp:extent cx="676959" cy="490118"/>
                  <wp:effectExtent l="0" t="0" r="0" b="5715"/>
                  <wp:docPr id="6" name="Picture 6" descr="Αποτέλεσμα εικόνας για θερμόμε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Αποτέλεσμα εικόνας για θερμόμετρ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37" cy="49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881A70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7C4534A" wp14:editId="11BBE273">
                  <wp:extent cx="636422" cy="636422"/>
                  <wp:effectExtent l="0" t="0" r="0" b="0"/>
                  <wp:docPr id="7" name="Picture 7" descr="Αποτέλεσμα εικόνας για καλάθ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Αποτέλεσμα εικόνας για καλάθ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6396" cy="63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881A70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FEB21D4" wp14:editId="2A7DA9DE">
                  <wp:extent cx="541325" cy="810339"/>
                  <wp:effectExtent l="0" t="1270" r="0" b="0"/>
                  <wp:docPr id="17" name="Picture 17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1347" cy="81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8F2" w:rsidTr="00A35CE5">
        <w:trPr>
          <w:trHeight w:val="604"/>
          <w:jc w:val="center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Default="00E23A62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</w:t>
            </w:r>
            <w:r w:rsidRPr="00E23A62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___</w:t>
            </w:r>
            <w:proofErr w:type="spellStart"/>
            <w:r w:rsidRPr="00E23A62">
              <w:rPr>
                <w:sz w:val="28"/>
                <w:szCs w:val="28"/>
              </w:rPr>
              <w:t>ρα</w:t>
            </w:r>
            <w:proofErr w:type="spellEnd"/>
          </w:p>
          <w:p w:rsidR="003C16F3" w:rsidRPr="00E23A62" w:rsidRDefault="003C16F3" w:rsidP="00E23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Pr="00E23A62" w:rsidRDefault="00E23A62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spellStart"/>
            <w:r w:rsidRPr="00E23A62">
              <w:rPr>
                <w:sz w:val="28"/>
                <w:szCs w:val="28"/>
              </w:rPr>
              <w:t>ρμόμετρο</w:t>
            </w:r>
            <w:proofErr w:type="spellEnd"/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Pr="00E23A62" w:rsidRDefault="00E23A62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</w:t>
            </w:r>
            <w:r w:rsidRPr="00E23A62">
              <w:rPr>
                <w:sz w:val="28"/>
                <w:szCs w:val="28"/>
              </w:rPr>
              <w:t>αλά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Pr="00E23A62" w:rsidRDefault="00E23A62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E23A62">
              <w:rPr>
                <w:sz w:val="28"/>
                <w:szCs w:val="28"/>
              </w:rPr>
              <w:t>σκα</w:t>
            </w:r>
          </w:p>
        </w:tc>
      </w:tr>
      <w:tr w:rsidR="00CF78F2" w:rsidTr="00A35CE5">
        <w:trPr>
          <w:trHeight w:val="131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CD9" w:rsidRPr="00401CD9" w:rsidRDefault="00401CD9" w:rsidP="00CF78F2">
            <w:pPr>
              <w:jc w:val="center"/>
              <w:rPr>
                <w:sz w:val="16"/>
                <w:szCs w:val="16"/>
              </w:rPr>
            </w:pPr>
          </w:p>
          <w:p w:rsidR="00E23A62" w:rsidRPr="00E23A62" w:rsidRDefault="00881A70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64E6DE3" wp14:editId="49DA8AC9">
                  <wp:extent cx="419100" cy="731860"/>
                  <wp:effectExtent l="0" t="0" r="0" b="0"/>
                  <wp:docPr id="18" name="Picture 18" descr="Αποτέλεσμα εικόνας για γάλ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Αποτέλεσμα εικόνας για γάλ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50" t="6569" r="18077" b="8029"/>
                          <a:stretch/>
                        </pic:blipFill>
                        <pic:spPr bwMode="auto">
                          <a:xfrm>
                            <a:off x="0" y="0"/>
                            <a:ext cx="423532" cy="73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CF78F2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00B1B62" wp14:editId="25265AB1">
                  <wp:extent cx="482803" cy="701023"/>
                  <wp:effectExtent l="0" t="0" r="0" b="4445"/>
                  <wp:docPr id="24" name="Picture 24" descr="Αποτέλεσμα εικόνας για γόνατ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γόνατ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57" cy="70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CF78F2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B71F4D8" wp14:editId="6DCAD350">
                  <wp:extent cx="665683" cy="636422"/>
                  <wp:effectExtent l="0" t="0" r="1270" b="0"/>
                  <wp:docPr id="26" name="Picture 26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2" t="8571" r="8570" b="8571"/>
                          <a:stretch/>
                        </pic:blipFill>
                        <pic:spPr bwMode="auto">
                          <a:xfrm>
                            <a:off x="0" y="0"/>
                            <a:ext cx="665657" cy="63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A62" w:rsidRPr="00E23A62" w:rsidRDefault="00CF78F2" w:rsidP="00CF78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919A3E5" wp14:editId="07B1372D">
                  <wp:extent cx="833933" cy="793904"/>
                  <wp:effectExtent l="0" t="0" r="4445" b="6350"/>
                  <wp:docPr id="28" name="Picture 28" descr="Αποτέλεσμα εικόνας για ήλι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Αποτέλεσμα εικόνας για ήλιο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34"/>
                          <a:stretch/>
                        </pic:blipFill>
                        <pic:spPr bwMode="auto">
                          <a:xfrm>
                            <a:off x="0" y="0"/>
                            <a:ext cx="833922" cy="79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A62" w:rsidTr="00A35CE5">
        <w:trPr>
          <w:trHeight w:val="666"/>
          <w:jc w:val="center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F3" w:rsidRPr="00E23A62" w:rsidRDefault="00E23A62" w:rsidP="00A35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E23A62">
              <w:rPr>
                <w:sz w:val="28"/>
                <w:szCs w:val="28"/>
              </w:rPr>
              <w:t>λα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Pr="00E23A62" w:rsidRDefault="00E23A62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spellStart"/>
            <w:r w:rsidRPr="00E23A62">
              <w:rPr>
                <w:sz w:val="28"/>
                <w:szCs w:val="28"/>
              </w:rPr>
              <w:t>νατο</w:t>
            </w:r>
            <w:proofErr w:type="spellEnd"/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Pr="00E23A62" w:rsidRDefault="00E23A62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spellStart"/>
            <w:r w:rsidRPr="00E23A62">
              <w:rPr>
                <w:sz w:val="28"/>
                <w:szCs w:val="28"/>
              </w:rPr>
              <w:t>ρανός</w:t>
            </w:r>
            <w:proofErr w:type="spellEnd"/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2" w:rsidRPr="00E23A62" w:rsidRDefault="00881A70" w:rsidP="00E2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spellStart"/>
            <w:r>
              <w:rPr>
                <w:sz w:val="28"/>
                <w:szCs w:val="28"/>
              </w:rPr>
              <w:t>λιος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C16F3" w:rsidRPr="00F70858" w:rsidRDefault="003C16F3" w:rsidP="00E23A62">
      <w:pPr>
        <w:rPr>
          <w:sz w:val="16"/>
          <w:szCs w:val="16"/>
        </w:rPr>
      </w:pPr>
    </w:p>
    <w:tbl>
      <w:tblPr>
        <w:tblStyle w:val="a3"/>
        <w:tblW w:w="10391" w:type="dxa"/>
        <w:jc w:val="center"/>
        <w:tblLook w:val="04A0" w:firstRow="1" w:lastRow="0" w:firstColumn="1" w:lastColumn="0" w:noHBand="0" w:noVBand="1"/>
      </w:tblPr>
      <w:tblGrid>
        <w:gridCol w:w="2597"/>
        <w:gridCol w:w="2597"/>
        <w:gridCol w:w="2597"/>
        <w:gridCol w:w="2600"/>
      </w:tblGrid>
      <w:tr w:rsidR="003C16F3" w:rsidTr="00A35CE5">
        <w:trPr>
          <w:trHeight w:val="338"/>
          <w:jc w:val="center"/>
        </w:trPr>
        <w:tc>
          <w:tcPr>
            <w:tcW w:w="10391" w:type="dxa"/>
            <w:gridSpan w:val="4"/>
            <w:vAlign w:val="center"/>
          </w:tcPr>
          <w:p w:rsidR="003C16F3" w:rsidRPr="00146E90" w:rsidRDefault="003C16F3" w:rsidP="00146E90">
            <w:pPr>
              <w:pStyle w:val="a5"/>
              <w:numPr>
                <w:ilvl w:val="0"/>
                <w:numId w:val="8"/>
              </w:numPr>
              <w:rPr>
                <w:b/>
                <w:noProof/>
                <w:lang w:eastAsia="el-GR"/>
              </w:rPr>
            </w:pPr>
            <w:r w:rsidRPr="00146E90">
              <w:rPr>
                <w:b/>
                <w:noProof/>
                <w:sz w:val="28"/>
                <w:szCs w:val="28"/>
                <w:lang w:eastAsia="el-GR"/>
              </w:rPr>
              <w:t>Γράφω τις λέξεις:</w:t>
            </w:r>
          </w:p>
        </w:tc>
      </w:tr>
      <w:tr w:rsidR="00335DC0" w:rsidTr="00A35CE5">
        <w:trPr>
          <w:trHeight w:val="202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2D1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Double Wave 75" o:spid="_x0000_s1026" type="#_x0000_t188" style="position:absolute;left:0;text-align:left;margin-left:19.4pt;margin-top:10.25pt;width:85.9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" adj="1350" fillcolor="white [3212]" strokecolor="black [1600]" strokeweight="2pt">
                  <v:textbox>
                    <w:txbxContent>
                      <w:p w:rsidR="00F52D12" w:rsidRPr="00F52D12" w:rsidRDefault="00F52D12" w:rsidP="003C16F3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ση</w:t>
                        </w:r>
                      </w:p>
                      <w:p w:rsidR="00F52D12" w:rsidRPr="00F52D12" w:rsidRDefault="00F52D12" w:rsidP="003C16F3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λε         τη  </w:t>
                        </w:r>
                      </w:p>
                      <w:p w:rsidR="003C16F3" w:rsidRPr="00F52D12" w:rsidRDefault="00F52D12" w:rsidP="003C16F3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ό      ρα</w:t>
                        </w:r>
                        <w:r w:rsidRPr="00F52D12">
                          <w:rPr>
                            <w:color w:val="262626" w:themeColor="text1" w:themeTint="D9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  <w:p w:rsidR="00F52D12" w:rsidRDefault="00F52D12" w:rsidP="007452B7">
            <w:pPr>
              <w:jc w:val="center"/>
              <w:rPr>
                <w:sz w:val="28"/>
                <w:szCs w:val="28"/>
              </w:rPr>
            </w:pPr>
          </w:p>
          <w:p w:rsidR="00F52D12" w:rsidRDefault="00F52D12" w:rsidP="007452B7">
            <w:pPr>
              <w:jc w:val="center"/>
              <w:rPr>
                <w:sz w:val="28"/>
                <w:szCs w:val="28"/>
              </w:rPr>
            </w:pPr>
          </w:p>
          <w:p w:rsidR="00F52D12" w:rsidRDefault="00F52D12" w:rsidP="007452B7">
            <w:pPr>
              <w:jc w:val="center"/>
              <w:rPr>
                <w:sz w:val="28"/>
                <w:szCs w:val="28"/>
              </w:rPr>
            </w:pPr>
          </w:p>
          <w:p w:rsidR="00F52D12" w:rsidRDefault="00F52D12" w:rsidP="007452B7">
            <w:pPr>
              <w:jc w:val="center"/>
              <w:rPr>
                <w:sz w:val="28"/>
                <w:szCs w:val="28"/>
              </w:rPr>
            </w:pPr>
          </w:p>
          <w:p w:rsidR="003C16F3" w:rsidRPr="00E23A62" w:rsidRDefault="003C16F3" w:rsidP="0074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6F3" w:rsidRPr="00E23A6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78" o:spid="_x0000_s1027" type="#_x0000_t188" style="position:absolute;left:0;text-align:left;margin-left:16.35pt;margin-top:-1.55pt;width:85.95pt;height:8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" adj="1350" fillcolor="window" strokeweight="2pt">
                  <v:textbox>
                    <w:txbxContent>
                      <w:p w:rsidR="00F52D12" w:rsidRPr="00F52D12" w:rsidRDefault="00F52D12" w:rsidP="00F52D12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ρι</w:t>
                        </w:r>
                      </w:p>
                      <w:p w:rsidR="00F52D12" w:rsidRPr="00F52D12" w:rsidRDefault="00F52D12" w:rsidP="00F52D12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θά</w:t>
                        </w:r>
                        <w:proofErr w:type="spellEnd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 </w:t>
                        </w:r>
                        <w:r w:rsidR="003E1129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π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ι</w:t>
                        </w:r>
                        <w:r w:rsidRPr="00F52D12">
                          <w:rPr>
                            <w:color w:val="262626" w:themeColor="text1" w:themeTint="D9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6F3" w:rsidRPr="00E23A6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76" o:spid="_x0000_s1028" type="#_x0000_t188" style="position:absolute;left:0;text-align:left;margin-left:12.9pt;margin-top:-2.4pt;width:85.95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" adj="1350" fillcolor="window" strokeweight="2pt">
                  <v:textbox>
                    <w:txbxContent>
                      <w:p w:rsidR="00F52D12" w:rsidRPr="00F52D12" w:rsidRDefault="00F52D12" w:rsidP="00F52D12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proofErr w:type="spellStart"/>
                        <w:r w:rsidRPr="00A0721F">
                          <w:rPr>
                            <w:rFonts w:ascii="Segoe Print" w:hAnsi="Segoe Print"/>
                            <w:color w:val="262626" w:themeColor="text1" w:themeTint="D9"/>
                            <w:sz w:val="28"/>
                            <w:szCs w:val="28"/>
                          </w:rPr>
                          <w:t>γ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ό</w:t>
                        </w:r>
                        <w:proofErr w:type="spellEnd"/>
                      </w:p>
                      <w:p w:rsidR="00F52D12" w:rsidRPr="00F52D12" w:rsidRDefault="00F52D12" w:rsidP="00F52D12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πα        νι</w:t>
                        </w:r>
                        <w:r w:rsidRPr="00F52D12">
                          <w:rPr>
                            <w:color w:val="262626" w:themeColor="text1" w:themeTint="D9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6F3" w:rsidRPr="00E23A6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77" o:spid="_x0000_s1029" type="#_x0000_t188" style="position:absolute;left:0;text-align:left;margin-left:13.75pt;margin-top:-6.2pt;width:85.95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" adj="1350" fillcolor="window" strokeweight="2pt">
                  <v:textbox>
                    <w:txbxContent>
                      <w:p w:rsidR="00F52D12" w:rsidRPr="00F52D12" w:rsidRDefault="00F52D12" w:rsidP="00F52D12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ρι</w:t>
                        </w:r>
                        <w:proofErr w:type="spellEnd"/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</w:t>
                        </w:r>
                        <w:proofErr w:type="spellStart"/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τ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ή</w:t>
                        </w:r>
                        <w:proofErr w:type="spellEnd"/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F52D12" w:rsidRPr="00F52D12" w:rsidRDefault="003E1129" w:rsidP="00F52D12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πο</w:t>
                        </w:r>
                        <w:proofErr w:type="spellEnd"/>
                        <w:r w:rsidR="00F52D12" w:rsidRPr="00F52D12">
                          <w:rPr>
                            <w:color w:val="262626" w:themeColor="text1" w:themeTint="D9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</w:p>
        </w:tc>
      </w:tr>
      <w:tr w:rsidR="00335DC0" w:rsidTr="00A35CE5">
        <w:trPr>
          <w:trHeight w:val="113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3E1129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2332EC2" wp14:editId="3095AAA2">
                  <wp:extent cx="593677" cy="688997"/>
                  <wp:effectExtent l="0" t="0" r="0" b="0"/>
                  <wp:docPr id="83" name="Picture 83" descr="Αποτέλεσμα εικόνας για τηλεόραση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τηλεόραση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9" cy="68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3E1129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8BFE0E4" wp14:editId="74237513">
                  <wp:extent cx="608707" cy="730155"/>
                  <wp:effectExtent l="0" t="0" r="1270" b="0"/>
                  <wp:docPr id="84" name="Picture 8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8" cy="73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3E1129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F4F49A0" wp14:editId="6FC82C01">
                  <wp:extent cx="723331" cy="723331"/>
                  <wp:effectExtent l="0" t="0" r="635" b="635"/>
                  <wp:docPr id="85" name="Picture 85" descr="Αποτέλεσμα εικόνας για παγό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ποτέλεσμα εικόνας για παγό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3" cy="72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3E1129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D4D1AFF" wp14:editId="4211938F">
                  <wp:extent cx="668740" cy="668740"/>
                  <wp:effectExtent l="0" t="0" r="0" b="0"/>
                  <wp:docPr id="86" name="Picture 86" descr="Αποτέλεσμα εικόνας για ποτήρ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Αποτέλεσμα εικόνας για ποτήρ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74" cy="66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DC0" w:rsidTr="00A35CE5">
        <w:trPr>
          <w:trHeight w:val="49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335DC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Pr="00E23A62" w:rsidRDefault="00335DC0" w:rsidP="00335D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335DC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Default="00335DC0" w:rsidP="00335DC0">
            <w:pPr>
              <w:jc w:val="center"/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335DC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Default="00335DC0" w:rsidP="00335DC0">
            <w:pPr>
              <w:jc w:val="center"/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335DC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Default="00335DC0" w:rsidP="00335DC0">
            <w:pPr>
              <w:jc w:val="center"/>
            </w:pPr>
          </w:p>
        </w:tc>
      </w:tr>
      <w:tr w:rsidR="00882197" w:rsidTr="00A35CE5">
        <w:trPr>
          <w:trHeight w:val="202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129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79" o:spid="_x0000_s1030" type="#_x0000_t188" style="position:absolute;left:0;text-align:left;margin-left:13.5pt;margin-top:9pt;width:85.95pt;height:8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" adj="1350" fillcolor="window" strokeweight="2pt">
                  <v:textbox>
                    <w:txbxContent>
                      <w:p w:rsidR="003E1129" w:rsidRDefault="003E1129" w:rsidP="009E438C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proofErr w:type="spellStart"/>
                        <w:r w:rsidRPr="00A0721F">
                          <w:rPr>
                            <w:rFonts w:ascii="Segoe Print" w:hAnsi="Segoe Print"/>
                            <w:color w:val="262626" w:themeColor="text1" w:themeTint="D9"/>
                            <w:sz w:val="28"/>
                            <w:szCs w:val="28"/>
                          </w:rPr>
                          <w:t>γ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ισ</w:t>
                        </w:r>
                        <w:proofErr w:type="spellEnd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</w:t>
                        </w:r>
                        <w:r w:rsidR="00335DC0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σα</w:t>
                        </w:r>
                      </w:p>
                      <w:p w:rsidR="003E1129" w:rsidRPr="00F52D12" w:rsidRDefault="003E1129" w:rsidP="009E438C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μά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3E1129" w:rsidRDefault="003E1129" w:rsidP="007452B7">
            <w:pPr>
              <w:jc w:val="center"/>
              <w:rPr>
                <w:sz w:val="28"/>
                <w:szCs w:val="28"/>
              </w:rPr>
            </w:pPr>
          </w:p>
          <w:p w:rsidR="003E1129" w:rsidRDefault="003E1129" w:rsidP="007452B7">
            <w:pPr>
              <w:jc w:val="center"/>
              <w:rPr>
                <w:sz w:val="28"/>
                <w:szCs w:val="28"/>
              </w:rPr>
            </w:pPr>
          </w:p>
          <w:p w:rsidR="003E1129" w:rsidRDefault="003E1129" w:rsidP="007452B7">
            <w:pPr>
              <w:jc w:val="center"/>
              <w:rPr>
                <w:sz w:val="28"/>
                <w:szCs w:val="28"/>
              </w:rPr>
            </w:pPr>
          </w:p>
          <w:p w:rsidR="003E1129" w:rsidRPr="00E23A62" w:rsidRDefault="003E1129" w:rsidP="0074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80" o:spid="_x0000_s1031" type="#_x0000_t188" style="position:absolute;left:0;text-align:left;margin-left:15.95pt;margin-top:13.9pt;width:85.95pt;height:8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" adj="1350" fillcolor="window" strokeweight="2pt">
                  <v:textbox>
                    <w:txbxContent>
                      <w:p w:rsidR="003E1129" w:rsidRDefault="003E1129" w:rsidP="003E1129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κά</w:t>
                        </w:r>
                        <w:proofErr w:type="spellEnd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σμα</w:t>
                        </w:r>
                        <w:proofErr w:type="spellEnd"/>
                      </w:p>
                      <w:p w:rsidR="003E1129" w:rsidRPr="00F52D12" w:rsidRDefault="003E1129" w:rsidP="003E1129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θι</w:t>
                        </w:r>
                        <w:proofErr w:type="spellEnd"/>
                        <w:r w:rsidRPr="00F52D12">
                          <w:rPr>
                            <w:color w:val="262626" w:themeColor="text1" w:themeTint="D9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81" o:spid="_x0000_s1032" type="#_x0000_t188" style="position:absolute;left:0;text-align:left;margin-left:13.6pt;margin-top:13.9pt;width:85.95pt;height:8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" adj="1350" fillcolor="window" strokeweight="2pt">
                  <v:textbox>
                    <w:txbxContent>
                      <w:p w:rsidR="003E1129" w:rsidRPr="00F52D12" w:rsidRDefault="003E1129" w:rsidP="003E1129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σκό</w:t>
                        </w:r>
                        <w:proofErr w:type="spellEnd"/>
                      </w:p>
                      <w:p w:rsidR="003E1129" w:rsidRPr="00F52D12" w:rsidRDefault="003E1129" w:rsidP="003E1129">
                        <w:pPr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λε   </w:t>
                        </w:r>
                        <w:r w:rsidR="00A0721F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</w:t>
                        </w: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πι</w:t>
                        </w: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3E1129" w:rsidRPr="00F52D12" w:rsidRDefault="003E1129" w:rsidP="003E1129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ο</w:t>
                        </w: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τη</w:t>
                        </w:r>
                        <w:r w:rsidRPr="00F52D12">
                          <w:rPr>
                            <w:color w:val="262626" w:themeColor="text1" w:themeTint="D9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F3" w:rsidRPr="00E23A62" w:rsidRDefault="00413435" w:rsidP="007452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Double Wave 82" o:spid="_x0000_s1033" type="#_x0000_t188" style="position:absolute;left:0;text-align:left;margin-left:14.4pt;margin-top:13.85pt;width:85.95pt;height:8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" adj="1350" fillcolor="window" strokeweight="2pt">
                  <v:textbox>
                    <w:txbxContent>
                      <w:p w:rsidR="003E1129" w:rsidRPr="00F52D12" w:rsidRDefault="003E1129" w:rsidP="003E1129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  <w:proofErr w:type="spellStart"/>
                        <w:r w:rsidRPr="00A0721F">
                          <w:rPr>
                            <w:rFonts w:ascii="Segoe Print" w:hAnsi="Segoe Print"/>
                            <w:color w:val="262626" w:themeColor="text1" w:themeTint="D9"/>
                            <w:sz w:val="28"/>
                            <w:szCs w:val="28"/>
                          </w:rPr>
                          <w:t>γ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ορ</w:t>
                        </w:r>
                        <w:proofErr w:type="spellEnd"/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 να</w:t>
                        </w:r>
                        <w:r w:rsidRPr="00F52D12"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   </w:t>
                        </w:r>
                        <w:proofErr w:type="spellStart"/>
                        <w:r w:rsidRPr="00A0721F">
                          <w:rPr>
                            <w:rFonts w:ascii="Segoe Print" w:hAnsi="Segoe Print"/>
                            <w:color w:val="262626" w:themeColor="text1" w:themeTint="D9"/>
                            <w:sz w:val="28"/>
                            <w:szCs w:val="28"/>
                          </w:rPr>
                          <w:t>γ</w:t>
                        </w: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ό</w:t>
                        </w:r>
                        <w:proofErr w:type="spellEnd"/>
                        <w:r w:rsidRPr="00F52D12">
                          <w:rPr>
                            <w:color w:val="262626" w:themeColor="text1" w:themeTint="D9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</w:tc>
      </w:tr>
      <w:tr w:rsidR="00882197" w:rsidTr="00A35CE5">
        <w:trPr>
          <w:trHeight w:val="130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129" w:rsidRDefault="003E1129" w:rsidP="007452B7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54C254A" wp14:editId="653F7D25">
                  <wp:extent cx="839337" cy="839337"/>
                  <wp:effectExtent l="0" t="0" r="0" b="0"/>
                  <wp:docPr id="87" name="Picture 87" descr="Αποτέλεσμα εικόνας για μάγισ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μάγισσ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80" cy="83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129" w:rsidRDefault="00335DC0" w:rsidP="007452B7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FB0D88C" wp14:editId="4E70401C">
                  <wp:extent cx="1078172" cy="743803"/>
                  <wp:effectExtent l="0" t="0" r="8255" b="0"/>
                  <wp:docPr id="88" name="Picture 88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5" t="11429" r="15122" b="10714"/>
                          <a:stretch/>
                        </pic:blipFill>
                        <pic:spPr bwMode="auto">
                          <a:xfrm>
                            <a:off x="0" y="0"/>
                            <a:ext cx="1078966" cy="74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129" w:rsidRDefault="00335DC0" w:rsidP="007452B7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58566D" wp14:editId="2EF86EC9">
                  <wp:extent cx="839337" cy="784745"/>
                  <wp:effectExtent l="0" t="0" r="0" b="0"/>
                  <wp:docPr id="89" name="Picture 89" descr="Αποτέλεσμα εικόνας για τηλεσκόπ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Αποτέλεσμα εικόνας για τηλεσκόπι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6" t="5755" r="6474" b="11510"/>
                          <a:stretch/>
                        </pic:blipFill>
                        <pic:spPr bwMode="auto">
                          <a:xfrm>
                            <a:off x="0" y="0"/>
                            <a:ext cx="839381" cy="78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129" w:rsidRDefault="00335DC0" w:rsidP="007452B7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BBEF109" wp14:editId="37319BD8">
                  <wp:extent cx="1071349" cy="839337"/>
                  <wp:effectExtent l="0" t="0" r="0" b="0"/>
                  <wp:docPr id="90" name="Picture 90" descr="Αποτέλεσμα εικόνας για γοργ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γοργόν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" r="-1" b="5176"/>
                          <a:stretch/>
                        </pic:blipFill>
                        <pic:spPr bwMode="auto">
                          <a:xfrm>
                            <a:off x="0" y="0"/>
                            <a:ext cx="1073642" cy="84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DC0" w:rsidTr="00A35CE5">
        <w:trPr>
          <w:trHeight w:val="729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7452B7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Pr="00E23A62" w:rsidRDefault="00335DC0" w:rsidP="0074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7452B7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Pr="00E23A62" w:rsidRDefault="00335DC0" w:rsidP="0074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7452B7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Pr="00E23A62" w:rsidRDefault="00335DC0" w:rsidP="0074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0" w:rsidRDefault="00335DC0" w:rsidP="007452B7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35DC0" w:rsidRPr="00E23A62" w:rsidRDefault="00335DC0" w:rsidP="007452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6EAB" w:rsidRDefault="00EB6EAB" w:rsidP="00146E90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146E90">
        <w:rPr>
          <w:b/>
          <w:sz w:val="28"/>
          <w:szCs w:val="28"/>
        </w:rPr>
        <w:lastRenderedPageBreak/>
        <w:t>Διαβάζω και βάζω τόνους:</w:t>
      </w:r>
    </w:p>
    <w:p w:rsidR="00146E90" w:rsidRPr="00146E90" w:rsidRDefault="00146E90" w:rsidP="00146E90">
      <w:pPr>
        <w:pStyle w:val="a5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EB6EAB" w:rsidRPr="00CB2E56" w:rsidTr="00146E90">
        <w:tc>
          <w:tcPr>
            <w:tcW w:w="2132" w:type="dxa"/>
          </w:tcPr>
          <w:p w:rsidR="00146E90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 xml:space="preserve">ματι 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θε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ατρο</w:t>
            </w:r>
          </w:p>
          <w:p w:rsidR="00A0721F" w:rsidRPr="00A0721F" w:rsidRDefault="00A0721F" w:rsidP="00A0721F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μα</w:t>
            </w:r>
            <w:r w:rsidRPr="00A0721F">
              <w:rPr>
                <w:rFonts w:ascii="Segoe Print" w:hAnsi="Segoe Print"/>
                <w:noProof/>
                <w:sz w:val="28"/>
                <w:szCs w:val="28"/>
                <w:lang w:eastAsia="el-GR"/>
              </w:rPr>
              <w:t>γ</w:t>
            </w:r>
            <w:r w:rsidRPr="00A0721F">
              <w:rPr>
                <w:noProof/>
                <w:sz w:val="28"/>
                <w:szCs w:val="28"/>
                <w:lang w:eastAsia="el-GR"/>
              </w:rPr>
              <w:t>ος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θα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λασσα</w:t>
            </w:r>
          </w:p>
          <w:p w:rsidR="00EB6EAB" w:rsidRPr="00A0721F" w:rsidRDefault="00EB6EAB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132" w:type="dxa"/>
          </w:tcPr>
          <w:p w:rsidR="00A0721F" w:rsidRPr="00A0721F" w:rsidRDefault="00A0721F" w:rsidP="00A0721F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rFonts w:ascii="Segoe Print" w:hAnsi="Segoe Print"/>
                <w:noProof/>
                <w:sz w:val="28"/>
                <w:szCs w:val="28"/>
                <w:lang w:eastAsia="el-GR"/>
              </w:rPr>
              <w:t>γ</w:t>
            </w:r>
            <w:r w:rsidRPr="00A0721F">
              <w:rPr>
                <w:noProof/>
                <w:sz w:val="28"/>
                <w:szCs w:val="28"/>
                <w:lang w:eastAsia="el-GR"/>
              </w:rPr>
              <w:t>ερακι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μανιτα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ρι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καλαμα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κι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καλα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μι</w:t>
            </w:r>
          </w:p>
          <w:p w:rsidR="00EB6EAB" w:rsidRPr="00A0721F" w:rsidRDefault="00EB6EAB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132" w:type="dxa"/>
          </w:tcPr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μη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λο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οθο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νη</w:t>
            </w:r>
          </w:p>
          <w:p w:rsidR="00EB6EAB" w:rsidRPr="00A0721F" w:rsidRDefault="00A0721F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rFonts w:ascii="Segoe Print" w:hAnsi="Segoe Print"/>
                <w:noProof/>
                <w:sz w:val="28"/>
                <w:szCs w:val="28"/>
                <w:lang w:eastAsia="el-GR"/>
              </w:rPr>
              <w:t>γ</w:t>
            </w:r>
            <w:r w:rsidRPr="00A0721F">
              <w:rPr>
                <w:noProof/>
                <w:sz w:val="28"/>
                <w:szCs w:val="28"/>
                <w:lang w:eastAsia="el-GR"/>
              </w:rPr>
              <w:t>ορ</w:t>
            </w:r>
            <w:r w:rsidRPr="00A0721F">
              <w:rPr>
                <w:rFonts w:ascii="Segoe Print" w:hAnsi="Segoe Print"/>
                <w:noProof/>
                <w:sz w:val="28"/>
                <w:szCs w:val="28"/>
                <w:lang w:eastAsia="el-GR"/>
              </w:rPr>
              <w:t>γ</w:t>
            </w:r>
            <w:r w:rsidRPr="00A0721F">
              <w:rPr>
                <w:noProof/>
                <w:sz w:val="28"/>
                <w:szCs w:val="28"/>
                <w:lang w:eastAsia="el-GR"/>
              </w:rPr>
              <w:t xml:space="preserve">ονα </w:t>
            </w:r>
          </w:p>
          <w:p w:rsidR="00EB6EAB" w:rsidRPr="00A0721F" w:rsidRDefault="00146E90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καμη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λα</w:t>
            </w:r>
          </w:p>
        </w:tc>
        <w:tc>
          <w:tcPr>
            <w:tcW w:w="2132" w:type="dxa"/>
          </w:tcPr>
          <w:p w:rsidR="00A0721F" w:rsidRDefault="00A0721F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μηλοπιτα</w:t>
            </w:r>
          </w:p>
          <w:p w:rsidR="00EB6EAB" w:rsidRPr="00A0721F" w:rsidRDefault="00A0721F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rFonts w:ascii="Segoe Print" w:hAnsi="Segoe Print"/>
                <w:noProof/>
                <w:sz w:val="28"/>
                <w:szCs w:val="28"/>
                <w:lang w:eastAsia="el-GR"/>
              </w:rPr>
              <w:t xml:space="preserve"> </w:t>
            </w:r>
            <w:r w:rsidR="00146E90" w:rsidRPr="00A0721F">
              <w:rPr>
                <w:rFonts w:ascii="Segoe Print" w:hAnsi="Segoe Print"/>
                <w:noProof/>
                <w:sz w:val="28"/>
                <w:szCs w:val="28"/>
                <w:lang w:eastAsia="el-GR"/>
              </w:rPr>
              <w:t>γ</w:t>
            </w:r>
            <w:r w:rsidR="00146E90" w:rsidRPr="00A0721F">
              <w:rPr>
                <w:noProof/>
                <w:sz w:val="28"/>
                <w:szCs w:val="28"/>
                <w:lang w:eastAsia="el-GR"/>
              </w:rPr>
              <w:t>ο</w:t>
            </w:r>
            <w:r w:rsidR="00EB6EAB" w:rsidRPr="00A0721F">
              <w:rPr>
                <w:noProof/>
                <w:sz w:val="28"/>
                <w:szCs w:val="28"/>
                <w:lang w:eastAsia="el-GR"/>
              </w:rPr>
              <w:t>μα</w:t>
            </w:r>
          </w:p>
          <w:p w:rsidR="00A0721F" w:rsidRDefault="00A0721F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 xml:space="preserve">καλαμαρι </w:t>
            </w:r>
          </w:p>
          <w:p w:rsidR="00EB6EAB" w:rsidRPr="00A0721F" w:rsidRDefault="00A0721F" w:rsidP="00146E90">
            <w:pPr>
              <w:spacing w:line="360" w:lineRule="auto"/>
              <w:rPr>
                <w:noProof/>
                <w:sz w:val="28"/>
                <w:szCs w:val="28"/>
                <w:lang w:eastAsia="el-GR"/>
              </w:rPr>
            </w:pPr>
            <w:r w:rsidRPr="00A0721F">
              <w:rPr>
                <w:noProof/>
                <w:sz w:val="28"/>
                <w:szCs w:val="28"/>
                <w:lang w:eastAsia="el-GR"/>
              </w:rPr>
              <w:t>σπαθι</w:t>
            </w:r>
          </w:p>
        </w:tc>
      </w:tr>
    </w:tbl>
    <w:p w:rsidR="00EB6EAB" w:rsidRDefault="00146E90" w:rsidP="00146E90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Βάζω τις λέξεις στη σειρά και γ</w:t>
      </w:r>
      <w:r w:rsidRPr="00146E90">
        <w:rPr>
          <w:b/>
          <w:sz w:val="28"/>
          <w:szCs w:val="28"/>
        </w:rPr>
        <w:t>ράφω προτάσεις:</w:t>
      </w:r>
    </w:p>
    <w:tbl>
      <w:tblPr>
        <w:tblStyle w:val="a3"/>
        <w:tblW w:w="107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8673"/>
      </w:tblGrid>
      <w:tr w:rsidR="00146E90" w:rsidTr="00CB2E56">
        <w:trPr>
          <w:trHeight w:val="2065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E90" w:rsidRPr="00CB2E56" w:rsidRDefault="00146E90" w:rsidP="00146E90">
            <w:pPr>
              <w:jc w:val="center"/>
              <w:rPr>
                <w:b/>
                <w:sz w:val="16"/>
                <w:szCs w:val="16"/>
              </w:rPr>
            </w:pPr>
          </w:p>
          <w:p w:rsidR="00F912B7" w:rsidRDefault="00F912B7" w:rsidP="00F912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12B7">
              <w:rPr>
                <w:b/>
                <w:sz w:val="28"/>
                <w:szCs w:val="28"/>
                <w:highlight w:val="lightGray"/>
              </w:rPr>
              <w:t>μέσα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F912B7">
              <w:rPr>
                <w:b/>
                <w:sz w:val="28"/>
                <w:szCs w:val="28"/>
                <w:highlight w:val="lightGray"/>
              </w:rPr>
              <w:t>είναι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912B7" w:rsidRDefault="00CB2E56" w:rsidP="00F912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>Τ</w:t>
            </w:r>
            <w:r w:rsidRPr="00CB2E56">
              <w:rPr>
                <w:b/>
                <w:sz w:val="28"/>
                <w:szCs w:val="28"/>
                <w:highlight w:val="lightGray"/>
              </w:rPr>
              <w:t>α</w:t>
            </w:r>
            <w:r w:rsidR="00F912B7">
              <w:rPr>
                <w:b/>
                <w:sz w:val="28"/>
                <w:szCs w:val="28"/>
              </w:rPr>
              <w:t xml:space="preserve">       </w:t>
            </w:r>
            <w:r w:rsidR="00F912B7" w:rsidRPr="00F912B7">
              <w:rPr>
                <w:b/>
                <w:sz w:val="28"/>
                <w:szCs w:val="28"/>
                <w:highlight w:val="lightGray"/>
              </w:rPr>
              <w:t>καλάθι.</w:t>
            </w:r>
            <w:r w:rsidR="00F912B7">
              <w:rPr>
                <w:b/>
                <w:sz w:val="28"/>
                <w:szCs w:val="28"/>
              </w:rPr>
              <w:t xml:space="preserve">     </w:t>
            </w:r>
            <w:r w:rsidR="00F912B7">
              <w:rPr>
                <w:b/>
                <w:sz w:val="28"/>
                <w:szCs w:val="28"/>
                <w:highlight w:val="lightGray"/>
              </w:rPr>
              <w:t>σ</w:t>
            </w:r>
            <w:r w:rsidR="00F912B7" w:rsidRPr="00F912B7">
              <w:rPr>
                <w:b/>
                <w:sz w:val="28"/>
                <w:szCs w:val="28"/>
                <w:highlight w:val="lightGray"/>
              </w:rPr>
              <w:t>το</w:t>
            </w:r>
            <w:r w:rsidR="00F912B7">
              <w:rPr>
                <w:b/>
                <w:sz w:val="28"/>
                <w:szCs w:val="28"/>
              </w:rPr>
              <w:t xml:space="preserve">  </w:t>
            </w:r>
          </w:p>
          <w:p w:rsidR="00146E90" w:rsidRDefault="00F912B7" w:rsidP="00CB2E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12B7">
              <w:rPr>
                <w:b/>
                <w:sz w:val="28"/>
                <w:szCs w:val="28"/>
                <w:highlight w:val="lightGray"/>
              </w:rPr>
              <w:t>μανιτάρ</w:t>
            </w:r>
            <w:r w:rsidR="00CB2E56">
              <w:rPr>
                <w:b/>
                <w:sz w:val="28"/>
                <w:szCs w:val="28"/>
                <w:highlight w:val="lightGray"/>
              </w:rPr>
              <w:t>ια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0" w:rsidRDefault="00146E90" w:rsidP="00146E9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F912B7" w:rsidRDefault="00F912B7" w:rsidP="00146E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2B7" w:rsidTr="00CB2E56">
        <w:trPr>
          <w:trHeight w:val="104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2B7" w:rsidRPr="00CB2E56" w:rsidRDefault="00F912B7" w:rsidP="00146E90">
            <w:pPr>
              <w:jc w:val="center"/>
              <w:rPr>
                <w:b/>
                <w:sz w:val="16"/>
                <w:szCs w:val="16"/>
              </w:rPr>
            </w:pPr>
          </w:p>
          <w:p w:rsidR="00CB2E56" w:rsidRDefault="00F912B7" w:rsidP="00F912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721F">
              <w:rPr>
                <w:rFonts w:ascii="Segoe Print" w:hAnsi="Segoe Print"/>
                <w:b/>
                <w:sz w:val="28"/>
                <w:szCs w:val="28"/>
                <w:highlight w:val="lightGray"/>
              </w:rPr>
              <w:t>γ</w:t>
            </w:r>
            <w:r w:rsidRPr="00F912B7">
              <w:rPr>
                <w:b/>
                <w:sz w:val="28"/>
                <w:szCs w:val="28"/>
                <w:highlight w:val="lightGray"/>
              </w:rPr>
              <w:t>άλα.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CB2E56">
              <w:rPr>
                <w:b/>
                <w:sz w:val="28"/>
                <w:szCs w:val="28"/>
              </w:rPr>
              <w:t xml:space="preserve">  </w:t>
            </w:r>
          </w:p>
          <w:p w:rsidR="00F912B7" w:rsidRDefault="00F912B7" w:rsidP="00CB2E5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912B7">
              <w:rPr>
                <w:b/>
                <w:sz w:val="28"/>
                <w:szCs w:val="28"/>
                <w:highlight w:val="lightGray"/>
              </w:rPr>
              <w:t>ποτήρι</w:t>
            </w:r>
          </w:p>
          <w:p w:rsidR="00F912B7" w:rsidRDefault="00F912B7" w:rsidP="00CB2E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12B7">
              <w:rPr>
                <w:b/>
                <w:sz w:val="28"/>
                <w:szCs w:val="28"/>
                <w:highlight w:val="lightGray"/>
              </w:rPr>
              <w:t>έχει</w:t>
            </w:r>
          </w:p>
          <w:p w:rsidR="00F912B7" w:rsidRDefault="00F912B7" w:rsidP="00CB2E56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912B7">
              <w:rPr>
                <w:b/>
                <w:sz w:val="28"/>
                <w:szCs w:val="28"/>
                <w:highlight w:val="lightGray"/>
              </w:rPr>
              <w:t>Το</w:t>
            </w:r>
          </w:p>
        </w:tc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7" w:rsidRDefault="00F912B7" w:rsidP="006A32F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F912B7" w:rsidRDefault="00F912B7" w:rsidP="006A32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2B7" w:rsidTr="00CB2E56">
        <w:trPr>
          <w:trHeight w:val="1033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2B7" w:rsidRPr="00CB2E56" w:rsidRDefault="00F912B7" w:rsidP="00146E90">
            <w:pPr>
              <w:jc w:val="center"/>
              <w:rPr>
                <w:b/>
                <w:sz w:val="16"/>
                <w:szCs w:val="16"/>
              </w:rPr>
            </w:pPr>
          </w:p>
          <w:p w:rsidR="00F912B7" w:rsidRDefault="00CB2E56" w:rsidP="00CB2E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2E56">
              <w:rPr>
                <w:b/>
                <w:sz w:val="28"/>
                <w:szCs w:val="28"/>
                <w:highlight w:val="lightGray"/>
              </w:rPr>
              <w:t>Ο</w:t>
            </w:r>
            <w:r w:rsidR="00F912B7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F912B7">
              <w:rPr>
                <w:b/>
                <w:sz w:val="28"/>
                <w:szCs w:val="28"/>
              </w:rPr>
              <w:t xml:space="preserve">  </w:t>
            </w:r>
            <w:r w:rsidR="00F912B7" w:rsidRPr="00F912B7">
              <w:rPr>
                <w:b/>
                <w:sz w:val="28"/>
                <w:szCs w:val="28"/>
                <w:highlight w:val="lightGray"/>
              </w:rPr>
              <w:t>είναι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912B7" w:rsidRPr="00F912B7">
              <w:rPr>
                <w:b/>
                <w:sz w:val="28"/>
                <w:szCs w:val="28"/>
                <w:highlight w:val="lightGray"/>
              </w:rPr>
              <w:t>σκηνή.</w:t>
            </w:r>
          </w:p>
          <w:p w:rsidR="00231EB7" w:rsidRDefault="00231EB7" w:rsidP="00CB2E56">
            <w:pPr>
              <w:spacing w:line="360" w:lineRule="auto"/>
              <w:rPr>
                <w:b/>
                <w:sz w:val="28"/>
                <w:szCs w:val="28"/>
              </w:rPr>
            </w:pPr>
            <w:r w:rsidRPr="00231EB7">
              <w:rPr>
                <w:b/>
                <w:sz w:val="28"/>
                <w:szCs w:val="28"/>
                <w:highlight w:val="lightGray"/>
              </w:rPr>
              <w:t>στη</w:t>
            </w:r>
          </w:p>
          <w:p w:rsidR="00F912B7" w:rsidRDefault="00CB2E56" w:rsidP="00CB2E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>παπαγάλος</w:t>
            </w:r>
          </w:p>
        </w:tc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7" w:rsidRDefault="00F912B7" w:rsidP="006A32F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F912B7" w:rsidRDefault="00F912B7" w:rsidP="006A32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2B7" w:rsidTr="00CB2E56">
        <w:trPr>
          <w:trHeight w:val="104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E56" w:rsidRPr="00CB2E56" w:rsidRDefault="00CB2E56" w:rsidP="00CB2E56">
            <w:pPr>
              <w:spacing w:line="360" w:lineRule="auto"/>
              <w:rPr>
                <w:b/>
                <w:sz w:val="16"/>
                <w:szCs w:val="16"/>
                <w:highlight w:val="lightGray"/>
              </w:rPr>
            </w:pPr>
          </w:p>
          <w:p w:rsidR="00CB2E56" w:rsidRDefault="00231EB7" w:rsidP="00CB2E56">
            <w:pPr>
              <w:spacing w:line="360" w:lineRule="auto"/>
              <w:rPr>
                <w:b/>
                <w:sz w:val="28"/>
                <w:szCs w:val="28"/>
              </w:rPr>
            </w:pPr>
            <w:r w:rsidRPr="00231EB7">
              <w:rPr>
                <w:b/>
                <w:sz w:val="28"/>
                <w:szCs w:val="28"/>
                <w:highlight w:val="lightGray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2E5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CB2E56">
              <w:rPr>
                <w:b/>
                <w:sz w:val="28"/>
                <w:szCs w:val="28"/>
              </w:rPr>
              <w:t xml:space="preserve">       </w:t>
            </w:r>
            <w:r w:rsidRPr="00231EB7">
              <w:rPr>
                <w:b/>
                <w:sz w:val="28"/>
                <w:szCs w:val="28"/>
                <w:highlight w:val="lightGray"/>
              </w:rPr>
              <w:t>έχει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0721F">
              <w:rPr>
                <w:rFonts w:ascii="Segoe Print" w:hAnsi="Segoe Print"/>
                <w:b/>
                <w:sz w:val="28"/>
                <w:szCs w:val="28"/>
                <w:highlight w:val="lightGray"/>
              </w:rPr>
              <w:t>γ</w:t>
            </w:r>
            <w:r w:rsidRPr="00231EB7">
              <w:rPr>
                <w:b/>
                <w:sz w:val="28"/>
                <w:szCs w:val="28"/>
                <w:highlight w:val="lightGray"/>
              </w:rPr>
              <w:t>αρίδες</w:t>
            </w:r>
            <w:r w:rsidR="00CB2E56" w:rsidRPr="00CB2E56">
              <w:rPr>
                <w:b/>
                <w:sz w:val="28"/>
                <w:szCs w:val="28"/>
                <w:highlight w:val="lightGray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31EB7" w:rsidRPr="00231EB7" w:rsidRDefault="00CB2E56" w:rsidP="00231E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2E56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CB2E56">
              <w:rPr>
                <w:b/>
                <w:sz w:val="28"/>
                <w:szCs w:val="28"/>
              </w:rPr>
              <w:t xml:space="preserve"> </w:t>
            </w:r>
            <w:r w:rsidRPr="00CB2E56">
              <w:rPr>
                <w:b/>
                <w:sz w:val="28"/>
                <w:szCs w:val="28"/>
                <w:highlight w:val="lightGray"/>
              </w:rPr>
              <w:t>νόστιμες</w:t>
            </w:r>
            <w:r w:rsidR="00231EB7">
              <w:rPr>
                <w:b/>
                <w:sz w:val="28"/>
                <w:szCs w:val="28"/>
              </w:rPr>
              <w:t xml:space="preserve">    </w:t>
            </w:r>
          </w:p>
          <w:p w:rsidR="00F912B7" w:rsidRDefault="00231EB7" w:rsidP="00CB2E56">
            <w:pPr>
              <w:spacing w:line="360" w:lineRule="auto"/>
              <w:rPr>
                <w:b/>
                <w:sz w:val="28"/>
                <w:szCs w:val="28"/>
              </w:rPr>
            </w:pPr>
            <w:r w:rsidRPr="00231EB7">
              <w:rPr>
                <w:b/>
                <w:sz w:val="28"/>
                <w:szCs w:val="28"/>
                <w:highlight w:val="lightGray"/>
              </w:rPr>
              <w:t>θάλασσα</w:t>
            </w:r>
          </w:p>
        </w:tc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7" w:rsidRDefault="00F912B7" w:rsidP="006A32F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F912B7" w:rsidRDefault="00F912B7" w:rsidP="006A32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438C" w:rsidRPr="00146E90" w:rsidRDefault="009E438C" w:rsidP="00A0721F">
      <w:pPr>
        <w:jc w:val="center"/>
        <w:rPr>
          <w:b/>
          <w:sz w:val="28"/>
          <w:szCs w:val="28"/>
        </w:rPr>
      </w:pPr>
    </w:p>
    <w:sectPr w:rsidR="009E438C" w:rsidRPr="00146E90" w:rsidSect="00F707DC">
      <w:headerReference w:type="first" r:id="rId23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35" w:rsidRDefault="00413435" w:rsidP="00D313BD">
      <w:r>
        <w:separator/>
      </w:r>
    </w:p>
  </w:endnote>
  <w:endnote w:type="continuationSeparator" w:id="0">
    <w:p w:rsidR="00413435" w:rsidRDefault="00413435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A1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35" w:rsidRDefault="00413435" w:rsidP="00D313BD">
      <w:r>
        <w:separator/>
      </w:r>
    </w:p>
  </w:footnote>
  <w:footnote w:type="continuationSeparator" w:id="0">
    <w:p w:rsidR="00413435" w:rsidRDefault="00413435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413435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w:pict>
        <v:rect id="Rectangle 73" o:spid="_x0000_s2049" style="position:absolute;margin-left:283.95pt;margin-top:-8.95pt;width:199.8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" fillcolor="white [3201]" strokecolor="black [3213]" strokeweight="1pt">
          <v:path arrowok="t"/>
          <v:textbox>
            <w:txbxContent>
              <w:p w:rsidR="00372E75" w:rsidRPr="00401CD9" w:rsidRDefault="00F707DC" w:rsidP="00F707DC">
                <w:pPr>
                  <w:jc w:val="center"/>
                  <w:rPr>
                    <w:b/>
                  </w:rPr>
                </w:pPr>
                <w:r w:rsidRPr="00372E75">
                  <w:rPr>
                    <w:b/>
                  </w:rPr>
                  <w:t>Α΄</w:t>
                </w:r>
                <w:r w:rsidR="00401CD9">
                  <w:rPr>
                    <w:b/>
                    <w:lang w:val="en-US"/>
                  </w:rPr>
                  <w:t xml:space="preserve"> </w:t>
                </w:r>
                <w:r w:rsidR="00401CD9">
                  <w:rPr>
                    <w:b/>
                  </w:rPr>
                  <w:t>τάξη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  <w:r w:rsidRPr="00372E75">
                  <w:rPr>
                    <w:b/>
                  </w:rPr>
                  <w:t>ΓΛΩΣΣΑ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  <w:r w:rsidRPr="00372E75">
                  <w:rPr>
                    <w:b/>
                  </w:rPr>
                  <w:t>Δάσκαλος: Αναστασιάδης Χαράλαμπος</w:t>
                </w:r>
              </w:p>
            </w:txbxContent>
          </v:textbox>
        </v:rect>
      </w:pict>
    </w:r>
    <w:r w:rsidR="004E73A1" w:rsidRPr="00D313BD">
      <w:rPr>
        <w:sz w:val="40"/>
        <w:szCs w:val="40"/>
      </w:rPr>
      <w:t>Όνομα: ………………………………………</w:t>
    </w:r>
  </w:p>
  <w:p w:rsidR="00372E75" w:rsidRDefault="00372E75" w:rsidP="00F707DC">
    <w:pPr>
      <w:pStyle w:val="a6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F707DC" w:rsidRDefault="00F707DC" w:rsidP="00F70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35E"/>
    <w:multiLevelType w:val="hybridMultilevel"/>
    <w:tmpl w:val="BA4A3E70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0034"/>
    <w:multiLevelType w:val="hybridMultilevel"/>
    <w:tmpl w:val="30ACC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26"/>
    <w:rsid w:val="00051D4B"/>
    <w:rsid w:val="00054F7A"/>
    <w:rsid w:val="00083B4D"/>
    <w:rsid w:val="000A645A"/>
    <w:rsid w:val="000D2507"/>
    <w:rsid w:val="00101E07"/>
    <w:rsid w:val="00112427"/>
    <w:rsid w:val="00146E90"/>
    <w:rsid w:val="001F7B0A"/>
    <w:rsid w:val="00207651"/>
    <w:rsid w:val="00223189"/>
    <w:rsid w:val="00231EB7"/>
    <w:rsid w:val="00282004"/>
    <w:rsid w:val="002B2938"/>
    <w:rsid w:val="00335DC0"/>
    <w:rsid w:val="00345054"/>
    <w:rsid w:val="00372E75"/>
    <w:rsid w:val="00382F42"/>
    <w:rsid w:val="003C16F3"/>
    <w:rsid w:val="003E1129"/>
    <w:rsid w:val="003E64C1"/>
    <w:rsid w:val="003E6FB9"/>
    <w:rsid w:val="00401CD9"/>
    <w:rsid w:val="00413435"/>
    <w:rsid w:val="00414B92"/>
    <w:rsid w:val="0042100F"/>
    <w:rsid w:val="00424D5F"/>
    <w:rsid w:val="00480A92"/>
    <w:rsid w:val="0049148B"/>
    <w:rsid w:val="0049443C"/>
    <w:rsid w:val="004E73A1"/>
    <w:rsid w:val="00504C25"/>
    <w:rsid w:val="0051702A"/>
    <w:rsid w:val="005312C7"/>
    <w:rsid w:val="0058593D"/>
    <w:rsid w:val="005B3B05"/>
    <w:rsid w:val="005C4027"/>
    <w:rsid w:val="00673182"/>
    <w:rsid w:val="006B32E4"/>
    <w:rsid w:val="006F176F"/>
    <w:rsid w:val="007A7BAB"/>
    <w:rsid w:val="007B2264"/>
    <w:rsid w:val="007D1214"/>
    <w:rsid w:val="007E3FA7"/>
    <w:rsid w:val="007E6893"/>
    <w:rsid w:val="00820D87"/>
    <w:rsid w:val="00881A70"/>
    <w:rsid w:val="00882197"/>
    <w:rsid w:val="0089070E"/>
    <w:rsid w:val="00894495"/>
    <w:rsid w:val="008B5F8F"/>
    <w:rsid w:val="008C6A8C"/>
    <w:rsid w:val="009008F2"/>
    <w:rsid w:val="0092601A"/>
    <w:rsid w:val="0094166D"/>
    <w:rsid w:val="009A2D1D"/>
    <w:rsid w:val="009A33F7"/>
    <w:rsid w:val="009A4D8B"/>
    <w:rsid w:val="009C0FC8"/>
    <w:rsid w:val="009E438C"/>
    <w:rsid w:val="009F31DF"/>
    <w:rsid w:val="00A0721F"/>
    <w:rsid w:val="00A35CE5"/>
    <w:rsid w:val="00A3600F"/>
    <w:rsid w:val="00AD3145"/>
    <w:rsid w:val="00B1054B"/>
    <w:rsid w:val="00B1204F"/>
    <w:rsid w:val="00B31203"/>
    <w:rsid w:val="00B34D10"/>
    <w:rsid w:val="00B53A84"/>
    <w:rsid w:val="00B53ED0"/>
    <w:rsid w:val="00BC424E"/>
    <w:rsid w:val="00BD36B2"/>
    <w:rsid w:val="00C512C1"/>
    <w:rsid w:val="00C74E89"/>
    <w:rsid w:val="00C778F5"/>
    <w:rsid w:val="00C81E6C"/>
    <w:rsid w:val="00CB2E56"/>
    <w:rsid w:val="00CC6D55"/>
    <w:rsid w:val="00CF78F2"/>
    <w:rsid w:val="00D313BD"/>
    <w:rsid w:val="00DE1D26"/>
    <w:rsid w:val="00E23A62"/>
    <w:rsid w:val="00E62922"/>
    <w:rsid w:val="00EB6EAB"/>
    <w:rsid w:val="00EB7506"/>
    <w:rsid w:val="00F52D12"/>
    <w:rsid w:val="00F707DC"/>
    <w:rsid w:val="00F70858"/>
    <w:rsid w:val="00F912B7"/>
    <w:rsid w:val="00FA2726"/>
    <w:rsid w:val="00FA3E37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3766F1"/>
  <w15:docId w15:val="{69D650AA-23EF-4AF5-8117-00F85B5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145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17</cp:revision>
  <cp:lastPrinted>2018-01-21T17:06:00Z</cp:lastPrinted>
  <dcterms:created xsi:type="dcterms:W3CDTF">2016-11-16T14:13:00Z</dcterms:created>
  <dcterms:modified xsi:type="dcterms:W3CDTF">2018-01-21T17:06:00Z</dcterms:modified>
</cp:coreProperties>
</file>